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37453" w14:textId="62E04AFA" w:rsidR="00610A2C" w:rsidRPr="00445008" w:rsidRDefault="00B52E07" w:rsidP="00B52E07">
      <w:pPr>
        <w:jc w:val="center"/>
        <w:rPr>
          <w:rFonts w:cs="Arial"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Poetic Features Poster Guideline</w:t>
      </w:r>
    </w:p>
    <w:p w14:paraId="11D25A4A" w14:textId="77777777" w:rsidR="00512389" w:rsidRPr="00445008" w:rsidRDefault="00512389">
      <w:pPr>
        <w:rPr>
          <w:rFonts w:ascii="Arial" w:hAnsi="Arial" w:cs="Arial"/>
          <w:sz w:val="28"/>
          <w:szCs w:val="28"/>
        </w:rPr>
      </w:pPr>
    </w:p>
    <w:p w14:paraId="4DDE7CF5" w14:textId="7DBD20AB" w:rsidR="00512389" w:rsidRPr="00445008" w:rsidRDefault="00B52E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We are now looking at the different devices used by poets to effectively communicate a message (theme).  You will be allocated a poetic technique (device(s)) to research and present to the class as a group.  You must create a poster that includes all the necessary information and is visually appealing. </w:t>
      </w:r>
    </w:p>
    <w:p w14:paraId="6B6CA60F" w14:textId="77777777" w:rsidR="00512389" w:rsidRPr="00445008" w:rsidRDefault="00512389">
      <w:pPr>
        <w:rPr>
          <w:rFonts w:ascii="Arial" w:hAnsi="Arial" w:cs="Arial"/>
          <w:sz w:val="28"/>
          <w:szCs w:val="28"/>
        </w:rPr>
      </w:pPr>
    </w:p>
    <w:p w14:paraId="422B6C3C" w14:textId="60A6EF19" w:rsidR="00512389" w:rsidRPr="00445008" w:rsidRDefault="00B52E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Here are</w:t>
      </w:r>
      <w:r w:rsidR="00512389" w:rsidRPr="00445008">
        <w:rPr>
          <w:rFonts w:ascii="Arial" w:hAnsi="Arial" w:cs="Arial"/>
          <w:sz w:val="28"/>
          <w:szCs w:val="28"/>
        </w:rPr>
        <w:t xml:space="preserve"> the poetic techniques:</w:t>
      </w:r>
    </w:p>
    <w:p w14:paraId="16E40B19" w14:textId="77777777" w:rsidR="00512389" w:rsidRPr="00445008" w:rsidRDefault="00512389">
      <w:pPr>
        <w:rPr>
          <w:rFonts w:ascii="Arial" w:hAnsi="Arial" w:cs="Arial"/>
          <w:sz w:val="28"/>
          <w:szCs w:val="28"/>
        </w:rPr>
      </w:pPr>
    </w:p>
    <w:p w14:paraId="458A74A1" w14:textId="63B08612" w:rsidR="00512389" w:rsidRPr="00445008" w:rsidRDefault="00512389" w:rsidP="00445008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445008">
        <w:rPr>
          <w:rFonts w:ascii="Arial" w:hAnsi="Arial" w:cs="Arial"/>
          <w:sz w:val="28"/>
          <w:szCs w:val="28"/>
          <w:lang w:val="en-US"/>
        </w:rPr>
        <w:t>Meta</w:t>
      </w:r>
      <w:r w:rsidR="009C7F89">
        <w:rPr>
          <w:rFonts w:ascii="Arial" w:hAnsi="Arial" w:cs="Arial"/>
          <w:sz w:val="28"/>
          <w:szCs w:val="28"/>
          <w:lang w:val="en-US"/>
        </w:rPr>
        <w:t>phor </w:t>
      </w:r>
    </w:p>
    <w:p w14:paraId="6BA92751" w14:textId="77777777" w:rsidR="00512389" w:rsidRPr="00445008" w:rsidRDefault="00512389" w:rsidP="005123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53563EAB" w14:textId="5338FBE3" w:rsidR="00512389" w:rsidRPr="00445008" w:rsidRDefault="00512389" w:rsidP="00445008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445008">
        <w:rPr>
          <w:rFonts w:ascii="Arial" w:hAnsi="Arial" w:cs="Arial"/>
          <w:sz w:val="28"/>
          <w:szCs w:val="28"/>
          <w:lang w:val="en-US"/>
        </w:rPr>
        <w:t>Simile </w:t>
      </w:r>
    </w:p>
    <w:p w14:paraId="2EAF03DC" w14:textId="77777777" w:rsidR="00512389" w:rsidRPr="00445008" w:rsidRDefault="00512389" w:rsidP="005123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5D0BA556" w14:textId="4EF9AC29" w:rsidR="00512389" w:rsidRDefault="00512389" w:rsidP="00B4271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s-ES"/>
        </w:rPr>
      </w:pPr>
      <w:r w:rsidRPr="00B869E9">
        <w:rPr>
          <w:rFonts w:ascii="Arial" w:hAnsi="Arial" w:cs="Arial"/>
          <w:sz w:val="28"/>
          <w:szCs w:val="28"/>
          <w:lang w:val="es-ES"/>
        </w:rPr>
        <w:t>Personification </w:t>
      </w:r>
    </w:p>
    <w:p w14:paraId="5B4E9256" w14:textId="77777777" w:rsidR="00B869E9" w:rsidRPr="00B869E9" w:rsidRDefault="00B869E9" w:rsidP="00B869E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s-ES"/>
        </w:rPr>
      </w:pPr>
    </w:p>
    <w:p w14:paraId="089AFFBA" w14:textId="3469B923" w:rsidR="00512389" w:rsidRDefault="00512389" w:rsidP="00711407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B869E9">
        <w:rPr>
          <w:rFonts w:ascii="Arial" w:hAnsi="Arial" w:cs="Arial"/>
          <w:sz w:val="28"/>
          <w:szCs w:val="28"/>
          <w:lang w:val="en-US"/>
        </w:rPr>
        <w:t>Alliteration, assonance, consonance &amp; onomatopoeia</w:t>
      </w:r>
    </w:p>
    <w:p w14:paraId="56F03666" w14:textId="77777777" w:rsidR="00B869E9" w:rsidRPr="00B869E9" w:rsidRDefault="00B869E9" w:rsidP="00B869E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3D512AE2" w14:textId="660102AE" w:rsidR="00512389" w:rsidRPr="00445008" w:rsidRDefault="00512389" w:rsidP="00445008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445008">
        <w:rPr>
          <w:rFonts w:ascii="Arial" w:hAnsi="Arial" w:cs="Arial"/>
          <w:sz w:val="28"/>
          <w:szCs w:val="28"/>
          <w:lang w:val="en-US"/>
        </w:rPr>
        <w:t>R</w:t>
      </w:r>
      <w:r w:rsidR="00B869E9">
        <w:rPr>
          <w:rFonts w:ascii="Arial" w:hAnsi="Arial" w:cs="Arial"/>
          <w:sz w:val="28"/>
          <w:szCs w:val="28"/>
          <w:lang w:val="en-US"/>
        </w:rPr>
        <w:t>epetition, rhyme &amp; diction</w:t>
      </w:r>
    </w:p>
    <w:p w14:paraId="6DE6EF4C" w14:textId="77777777" w:rsidR="00512389" w:rsidRPr="00445008" w:rsidRDefault="00512389" w:rsidP="005123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4F773696" w14:textId="4FD0C432" w:rsidR="00512389" w:rsidRPr="00445008" w:rsidRDefault="00512389" w:rsidP="0044500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  <w:lang w:val="en-US"/>
        </w:rPr>
        <w:t xml:space="preserve">Rhythm/meter &amp; line formation/breaks  </w:t>
      </w:r>
    </w:p>
    <w:p w14:paraId="2B75FBA0" w14:textId="77777777" w:rsidR="00445008" w:rsidRPr="00445008" w:rsidRDefault="00445008" w:rsidP="00445008">
      <w:pPr>
        <w:jc w:val="both"/>
        <w:rPr>
          <w:rFonts w:ascii="Arial" w:hAnsi="Arial" w:cs="Arial"/>
          <w:sz w:val="28"/>
          <w:szCs w:val="28"/>
        </w:rPr>
      </w:pPr>
    </w:p>
    <w:p w14:paraId="6842E883" w14:textId="77777777" w:rsidR="00445008" w:rsidRPr="00445008" w:rsidRDefault="00445008" w:rsidP="00445008">
      <w:pPr>
        <w:jc w:val="both"/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</w:rPr>
        <w:t xml:space="preserve">Here are the instructions for your assignment: </w:t>
      </w:r>
    </w:p>
    <w:p w14:paraId="69DEDD0D" w14:textId="77777777" w:rsidR="00445008" w:rsidRPr="00445008" w:rsidRDefault="00445008" w:rsidP="00445008">
      <w:pPr>
        <w:jc w:val="both"/>
        <w:rPr>
          <w:rFonts w:ascii="Arial" w:hAnsi="Arial" w:cs="Arial"/>
          <w:sz w:val="28"/>
          <w:szCs w:val="28"/>
        </w:rPr>
      </w:pPr>
    </w:p>
    <w:p w14:paraId="25D33868" w14:textId="77777777" w:rsidR="00445008" w:rsidRPr="00445008" w:rsidRDefault="00445008" w:rsidP="00445008">
      <w:pPr>
        <w:jc w:val="both"/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</w:rPr>
        <w:t xml:space="preserve">Create a poster and complete the following: </w:t>
      </w:r>
    </w:p>
    <w:p w14:paraId="3327AAD9" w14:textId="77777777" w:rsidR="00445008" w:rsidRPr="00445008" w:rsidRDefault="00445008" w:rsidP="00445008">
      <w:pPr>
        <w:jc w:val="both"/>
        <w:rPr>
          <w:rFonts w:ascii="Arial" w:hAnsi="Arial" w:cs="Arial"/>
          <w:sz w:val="28"/>
          <w:szCs w:val="28"/>
        </w:rPr>
      </w:pPr>
    </w:p>
    <w:p w14:paraId="13D22219" w14:textId="77777777" w:rsidR="00445008" w:rsidRPr="00445008" w:rsidRDefault="00445008" w:rsidP="00445008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445008">
        <w:rPr>
          <w:rFonts w:ascii="Arial" w:hAnsi="Arial" w:cs="Arial"/>
          <w:sz w:val="28"/>
          <w:szCs w:val="28"/>
          <w:lang w:val="en-US"/>
        </w:rPr>
        <w:t>Defines the device/stylistic choices and give a general explanation about why poets would use them </w:t>
      </w:r>
    </w:p>
    <w:p w14:paraId="7F72D5B2" w14:textId="42AFD16D" w:rsidR="00445008" w:rsidRPr="00445008" w:rsidRDefault="00445008" w:rsidP="00445008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445008">
        <w:rPr>
          <w:rFonts w:ascii="Arial" w:hAnsi="Arial" w:cs="Arial"/>
          <w:sz w:val="28"/>
          <w:szCs w:val="28"/>
          <w:lang w:val="en-US"/>
        </w:rPr>
        <w:t>Find specific examples in the 7 poems we have studied </w:t>
      </w:r>
      <w:r w:rsidR="00ED02C4">
        <w:rPr>
          <w:rFonts w:ascii="Arial" w:hAnsi="Arial" w:cs="Arial"/>
          <w:sz w:val="28"/>
          <w:szCs w:val="28"/>
          <w:lang w:val="en-US"/>
        </w:rPr>
        <w:t>(you must have a minimum of 5 examples from 5 different poems)</w:t>
      </w:r>
      <w:bookmarkStart w:id="0" w:name="_GoBack"/>
      <w:bookmarkEnd w:id="0"/>
    </w:p>
    <w:p w14:paraId="737D0BD7" w14:textId="77777777" w:rsidR="00445008" w:rsidRPr="00445008" w:rsidRDefault="00445008" w:rsidP="00445008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  <w:lang w:val="en-US"/>
        </w:rPr>
        <w:t>Describe the specific effect these examples have (i.e. how do they help to communicate the poet’s message or set the mood or tone?) </w:t>
      </w:r>
    </w:p>
    <w:p w14:paraId="30DA50A8" w14:textId="77777777" w:rsidR="00512389" w:rsidRPr="00445008" w:rsidRDefault="00512389">
      <w:pPr>
        <w:rPr>
          <w:rFonts w:ascii="Arial" w:hAnsi="Arial" w:cs="Arial"/>
          <w:sz w:val="28"/>
          <w:szCs w:val="28"/>
        </w:rPr>
      </w:pPr>
    </w:p>
    <w:p w14:paraId="42550629" w14:textId="77777777" w:rsidR="00512389" w:rsidRPr="00445008" w:rsidRDefault="00445008">
      <w:pPr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</w:rPr>
        <w:t xml:space="preserve">You are assessed on the following criteria- </w:t>
      </w:r>
    </w:p>
    <w:p w14:paraId="52DA3786" w14:textId="77777777" w:rsidR="00445008" w:rsidRPr="00445008" w:rsidRDefault="00445008">
      <w:pPr>
        <w:rPr>
          <w:rFonts w:ascii="Arial" w:hAnsi="Arial" w:cs="Arial"/>
          <w:sz w:val="28"/>
          <w:szCs w:val="28"/>
        </w:rPr>
      </w:pPr>
    </w:p>
    <w:p w14:paraId="1890E759" w14:textId="576DDE1C" w:rsidR="00445008" w:rsidRPr="00445008" w:rsidRDefault="00445008" w:rsidP="00445008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</w:rPr>
        <w:t>Analysis- How well do you analyse the poetic techniques and explain the effect on the reader</w:t>
      </w:r>
      <w:r w:rsidR="006F6F69">
        <w:rPr>
          <w:rFonts w:ascii="Arial" w:hAnsi="Arial" w:cs="Arial"/>
          <w:sz w:val="28"/>
          <w:szCs w:val="28"/>
        </w:rPr>
        <w:t xml:space="preserve"> with reference to the theme</w:t>
      </w:r>
      <w:r w:rsidRPr="00445008">
        <w:rPr>
          <w:rFonts w:ascii="Arial" w:hAnsi="Arial" w:cs="Arial"/>
          <w:sz w:val="28"/>
          <w:szCs w:val="28"/>
        </w:rPr>
        <w:t xml:space="preserve">? </w:t>
      </w:r>
    </w:p>
    <w:p w14:paraId="0A0808BE" w14:textId="77777777" w:rsidR="00445008" w:rsidRPr="00445008" w:rsidRDefault="00445008" w:rsidP="00445008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</w:rPr>
        <w:t xml:space="preserve">Organization- How well is your poster organized? Information and ideas? </w:t>
      </w:r>
    </w:p>
    <w:p w14:paraId="71441878" w14:textId="2CEEB0D0" w:rsidR="00445008" w:rsidRPr="00445008" w:rsidRDefault="00445008" w:rsidP="00445008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</w:rPr>
        <w:lastRenderedPageBreak/>
        <w:t xml:space="preserve">Production of text- What is the final outcome of your poster? Is your poster fit for purpose? Clear and insightful? </w:t>
      </w:r>
      <w:r w:rsidR="006F6F69">
        <w:rPr>
          <w:rFonts w:ascii="Arial" w:hAnsi="Arial" w:cs="Arial"/>
          <w:sz w:val="28"/>
          <w:szCs w:val="28"/>
        </w:rPr>
        <w:t>Is it visually appealing?</w:t>
      </w:r>
    </w:p>
    <w:p w14:paraId="5C6B9D51" w14:textId="5180E9FA" w:rsidR="00445008" w:rsidRPr="00445008" w:rsidRDefault="00445008" w:rsidP="00445008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</w:rPr>
        <w:t>Language- Is spelling, punctuation and grammar accura</w:t>
      </w:r>
      <w:r w:rsidR="006F6F69">
        <w:rPr>
          <w:rFonts w:ascii="Arial" w:hAnsi="Arial" w:cs="Arial"/>
          <w:sz w:val="28"/>
          <w:szCs w:val="28"/>
        </w:rPr>
        <w:t>te</w:t>
      </w:r>
      <w:r w:rsidRPr="00445008">
        <w:rPr>
          <w:rFonts w:ascii="Arial" w:hAnsi="Arial" w:cs="Arial"/>
          <w:sz w:val="28"/>
          <w:szCs w:val="28"/>
        </w:rPr>
        <w:t xml:space="preserve">? How well do you present your ideas as a group? </w:t>
      </w:r>
    </w:p>
    <w:p w14:paraId="277F11A8" w14:textId="77777777" w:rsidR="00512389" w:rsidRDefault="00512389"/>
    <w:sectPr w:rsidR="00512389" w:rsidSect="00F56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2C52B1"/>
    <w:multiLevelType w:val="hybridMultilevel"/>
    <w:tmpl w:val="483A2C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7F392D"/>
    <w:multiLevelType w:val="hybridMultilevel"/>
    <w:tmpl w:val="3DA2C04A"/>
    <w:lvl w:ilvl="0" w:tplc="99ACEDD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B2D72"/>
    <w:multiLevelType w:val="hybridMultilevel"/>
    <w:tmpl w:val="06706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BF6847"/>
    <w:multiLevelType w:val="hybridMultilevel"/>
    <w:tmpl w:val="7D441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972F45"/>
    <w:multiLevelType w:val="hybridMultilevel"/>
    <w:tmpl w:val="4AE49B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389"/>
    <w:rsid w:val="00445008"/>
    <w:rsid w:val="00512389"/>
    <w:rsid w:val="00593D34"/>
    <w:rsid w:val="00610A2C"/>
    <w:rsid w:val="006F6F69"/>
    <w:rsid w:val="00826978"/>
    <w:rsid w:val="009C7F89"/>
    <w:rsid w:val="00B52E07"/>
    <w:rsid w:val="00B869E9"/>
    <w:rsid w:val="00ED02C4"/>
    <w:rsid w:val="00F5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8E2D8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1238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219</Words>
  <Characters>1249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jervier</dc:creator>
  <cp:keywords/>
  <dc:description/>
  <cp:lastModifiedBy>Louise Marianne Giron Rojas</cp:lastModifiedBy>
  <cp:revision>3</cp:revision>
  <dcterms:created xsi:type="dcterms:W3CDTF">2018-01-30T18:23:00Z</dcterms:created>
  <dcterms:modified xsi:type="dcterms:W3CDTF">2018-01-30T18:31:00Z</dcterms:modified>
</cp:coreProperties>
</file>